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777A" w14:textId="5EF9E79A" w:rsidR="00D7615D" w:rsidRPr="000B1336" w:rsidRDefault="00D7615D" w:rsidP="00D7615D">
      <w:pPr>
        <w:jc w:val="center"/>
        <w:rPr>
          <w:rFonts w:ascii="Arial" w:hAnsi="Arial" w:cs="Arial"/>
          <w:b/>
        </w:rPr>
      </w:pPr>
      <w:r w:rsidRPr="000B1336">
        <w:rPr>
          <w:rFonts w:ascii="Arial" w:hAnsi="Arial" w:cs="Arial"/>
          <w:b/>
        </w:rPr>
        <w:t>FORMULARIO DE DECLARACIÓN JURAMENTADA DE AUTORÍA Y ORIGINALIDAD DE LA OBRA ENTREGADA AL INSTITUTO DE PATRIMONIO Y CULTURA DE CARTAGENA</w:t>
      </w:r>
    </w:p>
    <w:p w14:paraId="7CBF487A" w14:textId="77777777" w:rsidR="00D7615D" w:rsidRDefault="00D7615D" w:rsidP="00D7615D">
      <w:pPr>
        <w:jc w:val="both"/>
        <w:rPr>
          <w:rFonts w:ascii="Arial" w:hAnsi="Arial" w:cs="Arial"/>
        </w:rPr>
      </w:pPr>
    </w:p>
    <w:p w14:paraId="7A88CD64" w14:textId="77777777" w:rsidR="00D7615D" w:rsidRPr="000B1336" w:rsidRDefault="00D7615D" w:rsidP="00D7615D">
      <w:pPr>
        <w:spacing w:line="480" w:lineRule="auto"/>
        <w:jc w:val="center"/>
        <w:rPr>
          <w:rFonts w:ascii="Arial" w:hAnsi="Arial" w:cs="Arial"/>
        </w:rPr>
      </w:pPr>
      <w:r w:rsidRPr="000B1336">
        <w:rPr>
          <w:rFonts w:ascii="Arial" w:hAnsi="Arial" w:cs="Arial"/>
        </w:rPr>
        <w:t>Yo, ________________________________ mayor de edad, identificado con</w:t>
      </w:r>
    </w:p>
    <w:p w14:paraId="6D3C5D2D" w14:textId="77777777" w:rsidR="00D7615D" w:rsidRPr="000B1336" w:rsidRDefault="00D7615D" w:rsidP="00D7615D">
      <w:pPr>
        <w:spacing w:line="480" w:lineRule="auto"/>
        <w:jc w:val="center"/>
        <w:rPr>
          <w:rFonts w:ascii="Arial" w:hAnsi="Arial" w:cs="Arial"/>
        </w:rPr>
      </w:pPr>
      <w:r w:rsidRPr="000B1336">
        <w:rPr>
          <w:rFonts w:ascii="Arial" w:hAnsi="Arial" w:cs="Arial"/>
        </w:rPr>
        <w:t>C.C. ___ C.E. ___ PASAPORTE__ No. ____________________ de ___________________</w:t>
      </w:r>
    </w:p>
    <w:p w14:paraId="162B8E02" w14:textId="77777777" w:rsidR="00D7615D" w:rsidRPr="000B1336" w:rsidRDefault="00D7615D" w:rsidP="00D7615D">
      <w:pPr>
        <w:spacing w:line="480" w:lineRule="auto"/>
        <w:jc w:val="center"/>
        <w:rPr>
          <w:rFonts w:ascii="Arial" w:hAnsi="Arial" w:cs="Arial"/>
          <w:b/>
        </w:rPr>
      </w:pPr>
      <w:r w:rsidRPr="000B1336">
        <w:rPr>
          <w:rFonts w:ascii="Arial" w:hAnsi="Arial" w:cs="Arial"/>
          <w:b/>
        </w:rPr>
        <w:t>DECLARO BAJO LA GRAVEDAD DE JURAMENTO</w:t>
      </w:r>
    </w:p>
    <w:p w14:paraId="75CFB241" w14:textId="20AD8582" w:rsidR="00D7615D" w:rsidRPr="000B1336" w:rsidRDefault="00D7615D" w:rsidP="00D7615D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Que la obra</w:t>
      </w:r>
      <w:r>
        <w:rPr>
          <w:rFonts w:ascii="Arial" w:hAnsi="Arial" w:cs="Arial"/>
        </w:rPr>
        <w:t xml:space="preserve"> titulada</w:t>
      </w:r>
      <w:r w:rsidRPr="000B1336">
        <w:rPr>
          <w:rFonts w:ascii="Arial" w:hAnsi="Arial" w:cs="Arial"/>
        </w:rPr>
        <w:t xml:space="preserve"> </w:t>
      </w:r>
      <w:r w:rsidRPr="000703F8">
        <w:rPr>
          <w:rFonts w:ascii="Arial" w:hAnsi="Arial" w:cs="Arial"/>
        </w:rPr>
        <w:t>XXXXXXX</w:t>
      </w:r>
      <w:r w:rsidRPr="000B1336">
        <w:rPr>
          <w:rFonts w:ascii="Arial" w:hAnsi="Arial" w:cs="Arial"/>
        </w:rPr>
        <w:t xml:space="preserve"> participante en la </w:t>
      </w:r>
      <w:r w:rsidR="000703F8" w:rsidRPr="000703F8">
        <w:rPr>
          <w:rFonts w:ascii="Arial" w:hAnsi="Arial" w:cs="Arial"/>
        </w:rPr>
        <w:t>CONVOCATORIA “ESENCIA FESTIVA 2024</w:t>
      </w:r>
      <w:r w:rsidR="000703F8">
        <w:rPr>
          <w:rFonts w:ascii="Arial" w:hAnsi="Arial" w:cs="Arial"/>
        </w:rPr>
        <w:t xml:space="preserve">” </w:t>
      </w:r>
      <w:r w:rsidR="000703F8" w:rsidRPr="000703F8">
        <w:rPr>
          <w:rFonts w:ascii="Arial" w:hAnsi="Arial" w:cs="Arial"/>
        </w:rPr>
        <w:t xml:space="preserve">para la selección de la imagen y el concepto creativo de la estrategia promocional por motivo de las </w:t>
      </w:r>
      <w:r w:rsidR="000703F8">
        <w:rPr>
          <w:rFonts w:ascii="Arial" w:hAnsi="Arial" w:cs="Arial"/>
        </w:rPr>
        <w:t>F</w:t>
      </w:r>
      <w:r w:rsidR="000703F8" w:rsidRPr="000703F8">
        <w:rPr>
          <w:rFonts w:ascii="Arial" w:hAnsi="Arial" w:cs="Arial"/>
        </w:rPr>
        <w:t xml:space="preserve">iestas de </w:t>
      </w:r>
      <w:r w:rsidR="000703F8">
        <w:rPr>
          <w:rFonts w:ascii="Arial" w:hAnsi="Arial" w:cs="Arial"/>
        </w:rPr>
        <w:t>I</w:t>
      </w:r>
      <w:r w:rsidR="000703F8" w:rsidRPr="000703F8">
        <w:rPr>
          <w:rFonts w:ascii="Arial" w:hAnsi="Arial" w:cs="Arial"/>
        </w:rPr>
        <w:t xml:space="preserve">ndependencia de </w:t>
      </w:r>
      <w:r w:rsidR="000703F8">
        <w:rPr>
          <w:rFonts w:ascii="Arial" w:hAnsi="Arial" w:cs="Arial"/>
        </w:rPr>
        <w:t>C</w:t>
      </w:r>
      <w:r w:rsidR="000703F8" w:rsidRPr="000703F8">
        <w:rPr>
          <w:rFonts w:ascii="Arial" w:hAnsi="Arial" w:cs="Arial"/>
        </w:rPr>
        <w:t>artagena en sus 213 años</w:t>
      </w:r>
      <w:r w:rsidRPr="000B1336">
        <w:rPr>
          <w:rFonts w:ascii="Arial" w:hAnsi="Arial" w:cs="Arial"/>
        </w:rPr>
        <w:t>, es original, inédita y de mi autoría.</w:t>
      </w:r>
    </w:p>
    <w:p w14:paraId="77D404D7" w14:textId="3BE78CE4" w:rsidR="00D7615D" w:rsidRPr="000B1336" w:rsidRDefault="00D7615D" w:rsidP="00D7615D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 xml:space="preserve">Además, declaro que la obra fue realizada sin violar o usurpar derechos de autor de terceros, y que no ha sido cedida con antelación, ni que sobre la misma pesa gravamen alguno, ni limitación en su uso, publicación o utilización por parte de entidad alguna. </w:t>
      </w:r>
    </w:p>
    <w:p w14:paraId="1BCAAC89" w14:textId="77777777" w:rsidR="00D7615D" w:rsidRPr="000B1336" w:rsidRDefault="00D7615D" w:rsidP="00D7615D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Al garantizar la originalidad de la propuesta, exonero al Instituto de Patrimonio y Cultura de Cartagena IPCC por cualquier reclamación presente o futura que sobre la titularidad de la propuesta pudieran expresar terceros afectados. En caso de presentarse cualquier reclamación o acción por parte de un tercero, asumiré toda responsabilidad, comprometiéndome con el IPCC a defender, por todos los medios judiciales y extrajudiciales, la integridad de los derechos de autor sobre la obra desarrollada.</w:t>
      </w:r>
    </w:p>
    <w:p w14:paraId="4949C422" w14:textId="77777777" w:rsidR="00D7615D" w:rsidRPr="000B1336" w:rsidRDefault="00D7615D" w:rsidP="00D7615D">
      <w:pPr>
        <w:jc w:val="both"/>
        <w:rPr>
          <w:rFonts w:ascii="Arial" w:hAnsi="Arial" w:cs="Arial"/>
        </w:rPr>
      </w:pPr>
    </w:p>
    <w:p w14:paraId="2DF62751" w14:textId="3B1145BF" w:rsidR="00D7615D" w:rsidRPr="000B1336" w:rsidRDefault="00D7615D" w:rsidP="00D7615D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Firmado en Cartagena el día ____ de ____________ de 202</w:t>
      </w:r>
      <w:r w:rsidR="000B378D">
        <w:rPr>
          <w:rFonts w:ascii="Arial" w:hAnsi="Arial" w:cs="Arial"/>
        </w:rPr>
        <w:t>4</w:t>
      </w:r>
    </w:p>
    <w:p w14:paraId="574F1588" w14:textId="77777777" w:rsidR="00D7615D" w:rsidRPr="000B1336" w:rsidRDefault="00D7615D" w:rsidP="00D7615D">
      <w:pPr>
        <w:jc w:val="both"/>
        <w:rPr>
          <w:rFonts w:ascii="Arial" w:hAnsi="Arial" w:cs="Arial"/>
        </w:rPr>
      </w:pPr>
    </w:p>
    <w:p w14:paraId="0FF9EAB6" w14:textId="77777777" w:rsidR="00D7615D" w:rsidRPr="000B1336" w:rsidRDefault="00D7615D" w:rsidP="00D7615D">
      <w:pPr>
        <w:jc w:val="both"/>
        <w:rPr>
          <w:rFonts w:ascii="Arial" w:hAnsi="Arial" w:cs="Arial"/>
        </w:rPr>
      </w:pPr>
    </w:p>
    <w:p w14:paraId="09B3D23E" w14:textId="77777777" w:rsidR="00D7615D" w:rsidRPr="000B1336" w:rsidRDefault="00D7615D" w:rsidP="00D7615D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Firma: _______________________</w:t>
      </w:r>
    </w:p>
    <w:p w14:paraId="529537F7" w14:textId="77777777" w:rsidR="00D7615D" w:rsidRPr="000B1336" w:rsidRDefault="00D7615D" w:rsidP="00D7615D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Nombre: _____________________</w:t>
      </w:r>
    </w:p>
    <w:p w14:paraId="6FC7AC8E" w14:textId="3D14D74D" w:rsidR="00D7615D" w:rsidRPr="000B1336" w:rsidRDefault="00D7615D" w:rsidP="000B378D">
      <w:pPr>
        <w:jc w:val="both"/>
        <w:rPr>
          <w:rFonts w:ascii="Arial" w:hAnsi="Arial" w:cs="Arial"/>
        </w:rPr>
      </w:pPr>
      <w:r w:rsidRPr="000B1336">
        <w:rPr>
          <w:rFonts w:ascii="Arial" w:hAnsi="Arial" w:cs="Arial"/>
        </w:rPr>
        <w:t>Cedula: ______________________</w:t>
      </w:r>
    </w:p>
    <w:p w14:paraId="0E11F7CB" w14:textId="79ABD2AF" w:rsidR="000A12CE" w:rsidRPr="00D7615D" w:rsidRDefault="000A12CE" w:rsidP="00D7615D"/>
    <w:sectPr w:rsidR="000A12CE" w:rsidRPr="00D7615D" w:rsidSect="00FA0C98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2269" w:right="1701" w:bottom="2127" w:left="1701" w:header="708" w:footer="56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9D692" w14:textId="77777777" w:rsidR="00FA0C98" w:rsidRDefault="00FA0C98" w:rsidP="00E15069">
      <w:pPr>
        <w:spacing w:after="0" w:line="240" w:lineRule="auto"/>
      </w:pPr>
      <w:r>
        <w:separator/>
      </w:r>
    </w:p>
  </w:endnote>
  <w:endnote w:type="continuationSeparator" w:id="0">
    <w:p w14:paraId="3709511E" w14:textId="77777777" w:rsidR="00FA0C98" w:rsidRDefault="00FA0C98" w:rsidP="00E1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993D" w14:textId="4177AC30" w:rsidR="00FD67A8" w:rsidRDefault="00A3329C" w:rsidP="000D1DDF">
    <w:pPr>
      <w:pStyle w:val="Piedepgina"/>
      <w:pBdr>
        <w:bottom w:val="single" w:sz="12" w:space="1" w:color="auto"/>
      </w:pBdr>
    </w:pPr>
    <w:r>
      <w:rPr>
        <w:rFonts w:ascii="Eurostile" w:hAnsi="Eurostile"/>
        <w:noProof/>
        <w:spacing w:val="30"/>
        <w:sz w:val="18"/>
        <w:szCs w:val="18"/>
        <w:lang w:val="es-419" w:eastAsia="es-419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2BEAEF" wp14:editId="3E85F60F">
              <wp:simplePos x="0" y="0"/>
              <wp:positionH relativeFrom="column">
                <wp:posOffset>-114300</wp:posOffset>
              </wp:positionH>
              <wp:positionV relativeFrom="paragraph">
                <wp:posOffset>142240</wp:posOffset>
              </wp:positionV>
              <wp:extent cx="3352800" cy="685800"/>
              <wp:effectExtent l="0" t="0" r="0" b="0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3BE851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Getsemaní, Calle Larga No. 9A-47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Cartagena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, </w:t>
                          </w: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Bolívar </w:t>
                          </w:r>
                        </w:p>
                        <w:p w14:paraId="2F4C5454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>Código postal 130001117</w:t>
                          </w:r>
                        </w:p>
                        <w:p w14:paraId="1E4BD962" w14:textId="77777777" w:rsidR="00FD67A8" w:rsidRPr="00BD2C1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Tel-fax: 6649449 – 6645499 – 6649443 - </w:t>
                          </w:r>
                        </w:p>
                        <w:p w14:paraId="5EDF4749" w14:textId="77777777" w:rsidR="00FD67A8" w:rsidRPr="00BD2C1F" w:rsidRDefault="00000000" w:rsidP="00FD67A8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D67A8" w:rsidRPr="00BD2C1F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info@ipcc.gov.co</w:t>
                            </w:r>
                          </w:hyperlink>
                          <w:r w:rsidR="00FD67A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/</w:t>
                          </w:r>
                          <w:r w:rsidR="00FD67A8" w:rsidRPr="00BD2C1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www.ipcc.gov.co</w:t>
                          </w:r>
                        </w:p>
                        <w:p w14:paraId="36BEAEAF" w14:textId="77777777" w:rsidR="00FD67A8" w:rsidRPr="008D16CF" w:rsidRDefault="00FD67A8" w:rsidP="00FD67A8">
                          <w:pPr>
                            <w:spacing w:line="240" w:lineRule="atLeast"/>
                            <w:contextualSpacing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2BEAE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9pt;margin-top:11.2pt;width:264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" filled="f" stroked="f">
              <v:textbox>
                <w:txbxContent>
                  <w:p w14:paraId="623BE851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Getsemaní, Calle Larga No. 9A-47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Cartagena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, </w:t>
                    </w: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Bolívar </w:t>
                    </w:r>
                  </w:p>
                  <w:p w14:paraId="2F4C5454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>Código postal 130001117</w:t>
                    </w:r>
                  </w:p>
                  <w:p w14:paraId="1E4BD962" w14:textId="77777777" w:rsidR="00FD67A8" w:rsidRPr="00BD2C1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Tel-fax: 6649449 – 6645499 – 6649443 - </w:t>
                    </w:r>
                  </w:p>
                  <w:p w14:paraId="5EDF4749" w14:textId="77777777" w:rsidR="00FD67A8" w:rsidRPr="00BD2C1F" w:rsidRDefault="00000000" w:rsidP="00FD67A8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hyperlink r:id="rId2" w:history="1">
                      <w:r w:rsidR="00FD67A8" w:rsidRPr="00BD2C1F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6"/>
                        </w:rPr>
                        <w:t>info@ipcc.gov.co</w:t>
                      </w:r>
                    </w:hyperlink>
                    <w:r w:rsidR="00FD67A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/</w:t>
                    </w:r>
                    <w:r w:rsidR="00FD67A8" w:rsidRPr="00BD2C1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www.ipcc.gov.co</w:t>
                    </w:r>
                  </w:p>
                  <w:p w14:paraId="36BEAEAF" w14:textId="77777777" w:rsidR="00FD67A8" w:rsidRPr="008D16CF" w:rsidRDefault="00FD67A8" w:rsidP="00FD67A8">
                    <w:pPr>
                      <w:spacing w:line="240" w:lineRule="atLeast"/>
                      <w:contextualSpacing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B8C9B1" w14:textId="349B2D13" w:rsidR="00FD67A8" w:rsidRDefault="00FD67A8" w:rsidP="000D1DDF">
    <w:pPr>
      <w:pStyle w:val="Piedepgina"/>
    </w:pPr>
  </w:p>
  <w:p w14:paraId="4FA35DC1" w14:textId="77777777" w:rsidR="00FD67A8" w:rsidRDefault="00FD67A8" w:rsidP="000D1DDF">
    <w:pPr>
      <w:pStyle w:val="Piedepgina"/>
    </w:pPr>
  </w:p>
  <w:p w14:paraId="7DABFA15" w14:textId="0043BB5E" w:rsidR="000D1DDF" w:rsidRDefault="000D1DDF" w:rsidP="000D1DDF">
    <w:pPr>
      <w:pStyle w:val="Piedepgina"/>
    </w:pPr>
  </w:p>
  <w:p w14:paraId="6582C20C" w14:textId="77777777" w:rsidR="008C15C7" w:rsidRDefault="008C15C7" w:rsidP="00FD67A8">
    <w:pPr>
      <w:pStyle w:val="Piedepgina"/>
      <w:rPr>
        <w:lang w:val="es-ES"/>
      </w:rPr>
    </w:pPr>
  </w:p>
  <w:p w14:paraId="01D2BDC5" w14:textId="516A1E46" w:rsidR="008339D3" w:rsidRDefault="008C15C7" w:rsidP="008C15C7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5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458F2" w:rsidRPr="00D458F2">
      <w:rPr>
        <w:b/>
        <w:bCs/>
        <w:noProof/>
        <w:lang w:val="es-ES"/>
      </w:rPr>
      <w:t>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F993" w14:textId="77777777" w:rsidR="00FA0C98" w:rsidRDefault="00FA0C98" w:rsidP="00E15069">
      <w:pPr>
        <w:spacing w:after="0" w:line="240" w:lineRule="auto"/>
      </w:pPr>
      <w:r>
        <w:separator/>
      </w:r>
    </w:p>
  </w:footnote>
  <w:footnote w:type="continuationSeparator" w:id="0">
    <w:p w14:paraId="4CFA33EA" w14:textId="77777777" w:rsidR="00FA0C98" w:rsidRDefault="00FA0C98" w:rsidP="00E1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B1D1" w14:textId="76F6B9B3" w:rsidR="004653BE" w:rsidRDefault="00000000">
    <w:pPr>
      <w:pStyle w:val="Encabezado"/>
    </w:pPr>
    <w:r>
      <w:rPr>
        <w:noProof/>
      </w:rPr>
      <w:pict w14:anchorId="723EF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0" o:spid="_x0000_s1029" type="#_x0000_t75" style="position:absolute;margin-left:0;margin-top:0;width:612pt;height:11in;z-index:-251649024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A7D5" w14:textId="0C69E389" w:rsidR="008C15C7" w:rsidRDefault="00000000" w:rsidP="00F23BA3">
    <w:pPr>
      <w:pStyle w:val="Encabezado"/>
      <w:tabs>
        <w:tab w:val="clear" w:pos="4419"/>
        <w:tab w:val="clear" w:pos="8838"/>
        <w:tab w:val="left" w:pos="6106"/>
      </w:tabs>
    </w:pPr>
    <w:r>
      <w:rPr>
        <w:noProof/>
        <w:lang w:val="es-419" w:eastAsia="es-419"/>
      </w:rPr>
      <w:pict w14:anchorId="7B8C2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11" o:spid="_x0000_s1030" type="#_x0000_t75" style="position:absolute;margin-left:-85.05pt;margin-top:-169.75pt;width:612pt;height:11in;z-index:-251648000;mso-position-horizontal-relative:margin;mso-position-vertical-relative:margin" o:allowincell="f">
          <v:imagedata r:id="rId1" o:title="2 Marca de Agua IPCC 2024_001" gain="19661f" blacklevel="22938f"/>
          <w10:wrap anchorx="margin" anchory="margin"/>
        </v:shape>
      </w:pict>
    </w:r>
    <w:r w:rsidR="00724E9B" w:rsidRPr="00EB246A">
      <w:rPr>
        <w:noProof/>
      </w:rPr>
      <w:drawing>
        <wp:anchor distT="0" distB="0" distL="114300" distR="114300" simplePos="0" relativeHeight="251667968" behindDoc="0" locked="0" layoutInCell="1" allowOverlap="1" wp14:anchorId="0CBA179D" wp14:editId="197DB2E2">
          <wp:simplePos x="0" y="0"/>
          <wp:positionH relativeFrom="margin">
            <wp:posOffset>1498600</wp:posOffset>
          </wp:positionH>
          <wp:positionV relativeFrom="paragraph">
            <wp:posOffset>-98121</wp:posOffset>
          </wp:positionV>
          <wp:extent cx="2614930" cy="762000"/>
          <wp:effectExtent l="0" t="0" r="0" b="0"/>
          <wp:wrapSquare wrapText="bothSides"/>
          <wp:docPr id="87892989" name="Imagen 1" descr="Logotipo, nombre de la empresa, Gráfico de proyección sol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267893" name="Imagen 1" descr="Logotipo, nombre de la empresa, Gráfico de proyección solar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E323A" w14:textId="77777777" w:rsidR="00C04AB7" w:rsidRDefault="00C04A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248" w14:textId="7359DB0E" w:rsidR="004653BE" w:rsidRDefault="00000000">
    <w:pPr>
      <w:pStyle w:val="Encabezado"/>
    </w:pPr>
    <w:r>
      <w:rPr>
        <w:noProof/>
      </w:rPr>
      <w:pict w14:anchorId="593590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829609" o:spid="_x0000_s1028" type="#_x0000_t75" style="position:absolute;margin-left:0;margin-top:0;width:612pt;height:11in;z-index:-251650048;mso-position-horizontal:center;mso-position-horizontal-relative:margin;mso-position-vertical:center;mso-position-vertical-relative:margin" o:allowincell="f">
          <v:imagedata r:id="rId1" o:title="2 Marca de Agua IPCC 2024_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D30"/>
    <w:multiLevelType w:val="hybridMultilevel"/>
    <w:tmpl w:val="2E4224A6"/>
    <w:lvl w:ilvl="0" w:tplc="BC463E08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60D4"/>
    <w:multiLevelType w:val="hybridMultilevel"/>
    <w:tmpl w:val="845E7956"/>
    <w:lvl w:ilvl="0" w:tplc="3EB622F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0743"/>
    <w:multiLevelType w:val="hybridMultilevel"/>
    <w:tmpl w:val="225EBF98"/>
    <w:lvl w:ilvl="0" w:tplc="6E88DCF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75B07ED"/>
    <w:multiLevelType w:val="hybridMultilevel"/>
    <w:tmpl w:val="99F60048"/>
    <w:lvl w:ilvl="0" w:tplc="D9D2F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32FC"/>
    <w:multiLevelType w:val="hybridMultilevel"/>
    <w:tmpl w:val="545245AC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47710352">
    <w:abstractNumId w:val="2"/>
  </w:num>
  <w:num w:numId="2" w16cid:durableId="1320966168">
    <w:abstractNumId w:val="3"/>
  </w:num>
  <w:num w:numId="3" w16cid:durableId="1770856294">
    <w:abstractNumId w:val="0"/>
  </w:num>
  <w:num w:numId="4" w16cid:durableId="1237281560">
    <w:abstractNumId w:val="1"/>
  </w:num>
  <w:num w:numId="5" w16cid:durableId="14690104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72"/>
    <w:rsid w:val="00003CDC"/>
    <w:rsid w:val="00023701"/>
    <w:rsid w:val="00025569"/>
    <w:rsid w:val="00026792"/>
    <w:rsid w:val="000703F8"/>
    <w:rsid w:val="0008748D"/>
    <w:rsid w:val="000A12CE"/>
    <w:rsid w:val="000A6955"/>
    <w:rsid w:val="000B378D"/>
    <w:rsid w:val="000D1DDF"/>
    <w:rsid w:val="000D3EA2"/>
    <w:rsid w:val="000E4E90"/>
    <w:rsid w:val="0011034D"/>
    <w:rsid w:val="00114815"/>
    <w:rsid w:val="0013262D"/>
    <w:rsid w:val="001349AA"/>
    <w:rsid w:val="00136805"/>
    <w:rsid w:val="00140DE1"/>
    <w:rsid w:val="00154355"/>
    <w:rsid w:val="00165A37"/>
    <w:rsid w:val="0016764E"/>
    <w:rsid w:val="00167A03"/>
    <w:rsid w:val="0018295F"/>
    <w:rsid w:val="0018382A"/>
    <w:rsid w:val="00183F1E"/>
    <w:rsid w:val="001919A8"/>
    <w:rsid w:val="001A171F"/>
    <w:rsid w:val="001A2698"/>
    <w:rsid w:val="001B1A5C"/>
    <w:rsid w:val="001C3194"/>
    <w:rsid w:val="001C595F"/>
    <w:rsid w:val="001C7687"/>
    <w:rsid w:val="001D710B"/>
    <w:rsid w:val="001F316B"/>
    <w:rsid w:val="001F7A68"/>
    <w:rsid w:val="0020083A"/>
    <w:rsid w:val="00201C96"/>
    <w:rsid w:val="00223D40"/>
    <w:rsid w:val="00254EDD"/>
    <w:rsid w:val="002615B4"/>
    <w:rsid w:val="002617D9"/>
    <w:rsid w:val="002A22BA"/>
    <w:rsid w:val="002A54D0"/>
    <w:rsid w:val="002B589F"/>
    <w:rsid w:val="002C4808"/>
    <w:rsid w:val="002C60A0"/>
    <w:rsid w:val="002D0FFF"/>
    <w:rsid w:val="002D6AE8"/>
    <w:rsid w:val="002E2893"/>
    <w:rsid w:val="002E781C"/>
    <w:rsid w:val="002F09C8"/>
    <w:rsid w:val="00312F4F"/>
    <w:rsid w:val="00315E3A"/>
    <w:rsid w:val="00323117"/>
    <w:rsid w:val="0033729B"/>
    <w:rsid w:val="00340B86"/>
    <w:rsid w:val="00346313"/>
    <w:rsid w:val="00346F41"/>
    <w:rsid w:val="003678A2"/>
    <w:rsid w:val="00385459"/>
    <w:rsid w:val="003B40BA"/>
    <w:rsid w:val="003C3682"/>
    <w:rsid w:val="003E3F81"/>
    <w:rsid w:val="003F5E44"/>
    <w:rsid w:val="003F7D7A"/>
    <w:rsid w:val="00415670"/>
    <w:rsid w:val="00430E3B"/>
    <w:rsid w:val="004363E1"/>
    <w:rsid w:val="00442D26"/>
    <w:rsid w:val="00447401"/>
    <w:rsid w:val="00453487"/>
    <w:rsid w:val="00461301"/>
    <w:rsid w:val="004653BE"/>
    <w:rsid w:val="004A4576"/>
    <w:rsid w:val="004A4847"/>
    <w:rsid w:val="004A71D0"/>
    <w:rsid w:val="004B6971"/>
    <w:rsid w:val="004C3589"/>
    <w:rsid w:val="004D7639"/>
    <w:rsid w:val="004E420A"/>
    <w:rsid w:val="004F5550"/>
    <w:rsid w:val="00503035"/>
    <w:rsid w:val="0050399D"/>
    <w:rsid w:val="005105ED"/>
    <w:rsid w:val="00512E06"/>
    <w:rsid w:val="00522579"/>
    <w:rsid w:val="005417B5"/>
    <w:rsid w:val="0055723D"/>
    <w:rsid w:val="00561A10"/>
    <w:rsid w:val="00562959"/>
    <w:rsid w:val="005722E0"/>
    <w:rsid w:val="00585003"/>
    <w:rsid w:val="005A2586"/>
    <w:rsid w:val="005D75E1"/>
    <w:rsid w:val="005E1923"/>
    <w:rsid w:val="00634FA6"/>
    <w:rsid w:val="00651134"/>
    <w:rsid w:val="006724BD"/>
    <w:rsid w:val="006B29A7"/>
    <w:rsid w:val="006C1105"/>
    <w:rsid w:val="006D35E8"/>
    <w:rsid w:val="006E0319"/>
    <w:rsid w:val="006E718C"/>
    <w:rsid w:val="006E77F5"/>
    <w:rsid w:val="00716A16"/>
    <w:rsid w:val="00724E9B"/>
    <w:rsid w:val="00740E8E"/>
    <w:rsid w:val="00755271"/>
    <w:rsid w:val="007B3D0F"/>
    <w:rsid w:val="007D24CF"/>
    <w:rsid w:val="007D65C8"/>
    <w:rsid w:val="007E02E9"/>
    <w:rsid w:val="007E1925"/>
    <w:rsid w:val="007E2655"/>
    <w:rsid w:val="007E2F81"/>
    <w:rsid w:val="007E437F"/>
    <w:rsid w:val="007F1D59"/>
    <w:rsid w:val="008244D4"/>
    <w:rsid w:val="008339D3"/>
    <w:rsid w:val="008342F6"/>
    <w:rsid w:val="0087152C"/>
    <w:rsid w:val="00877D07"/>
    <w:rsid w:val="00884133"/>
    <w:rsid w:val="008B7E6C"/>
    <w:rsid w:val="008C15C7"/>
    <w:rsid w:val="008E7E62"/>
    <w:rsid w:val="00905AF1"/>
    <w:rsid w:val="00907A25"/>
    <w:rsid w:val="0097333F"/>
    <w:rsid w:val="009A2C72"/>
    <w:rsid w:val="009A5083"/>
    <w:rsid w:val="009B553E"/>
    <w:rsid w:val="009D6A31"/>
    <w:rsid w:val="009E235B"/>
    <w:rsid w:val="009F55B9"/>
    <w:rsid w:val="00A07C1C"/>
    <w:rsid w:val="00A101A4"/>
    <w:rsid w:val="00A10F64"/>
    <w:rsid w:val="00A13841"/>
    <w:rsid w:val="00A159B2"/>
    <w:rsid w:val="00A22F79"/>
    <w:rsid w:val="00A24A7B"/>
    <w:rsid w:val="00A3329C"/>
    <w:rsid w:val="00A461B3"/>
    <w:rsid w:val="00A667AD"/>
    <w:rsid w:val="00A74619"/>
    <w:rsid w:val="00A852B8"/>
    <w:rsid w:val="00A976E1"/>
    <w:rsid w:val="00AA12D5"/>
    <w:rsid w:val="00AB0328"/>
    <w:rsid w:val="00AB47A1"/>
    <w:rsid w:val="00AD0CDA"/>
    <w:rsid w:val="00AD1F84"/>
    <w:rsid w:val="00AF53CF"/>
    <w:rsid w:val="00B4280C"/>
    <w:rsid w:val="00B43668"/>
    <w:rsid w:val="00B535FF"/>
    <w:rsid w:val="00B741E9"/>
    <w:rsid w:val="00B7515C"/>
    <w:rsid w:val="00B77DB5"/>
    <w:rsid w:val="00B97867"/>
    <w:rsid w:val="00BA6862"/>
    <w:rsid w:val="00BB1325"/>
    <w:rsid w:val="00BB4949"/>
    <w:rsid w:val="00BC2A98"/>
    <w:rsid w:val="00BF0ACA"/>
    <w:rsid w:val="00C04AB7"/>
    <w:rsid w:val="00C06E9B"/>
    <w:rsid w:val="00C30DC7"/>
    <w:rsid w:val="00C62610"/>
    <w:rsid w:val="00C62A15"/>
    <w:rsid w:val="00C66157"/>
    <w:rsid w:val="00C805D7"/>
    <w:rsid w:val="00C87A0E"/>
    <w:rsid w:val="00CC068C"/>
    <w:rsid w:val="00CC2DBF"/>
    <w:rsid w:val="00CD4A44"/>
    <w:rsid w:val="00CD5E45"/>
    <w:rsid w:val="00CF6266"/>
    <w:rsid w:val="00D314CA"/>
    <w:rsid w:val="00D36730"/>
    <w:rsid w:val="00D368AB"/>
    <w:rsid w:val="00D458F2"/>
    <w:rsid w:val="00D7615D"/>
    <w:rsid w:val="00D94497"/>
    <w:rsid w:val="00DA2F53"/>
    <w:rsid w:val="00DE3EEF"/>
    <w:rsid w:val="00E028CE"/>
    <w:rsid w:val="00E13899"/>
    <w:rsid w:val="00E15069"/>
    <w:rsid w:val="00E322AE"/>
    <w:rsid w:val="00E46899"/>
    <w:rsid w:val="00E726E3"/>
    <w:rsid w:val="00E9386E"/>
    <w:rsid w:val="00EA7CB3"/>
    <w:rsid w:val="00EB7C95"/>
    <w:rsid w:val="00EC2150"/>
    <w:rsid w:val="00EC5C76"/>
    <w:rsid w:val="00EC6FAF"/>
    <w:rsid w:val="00ED71C2"/>
    <w:rsid w:val="00EF0D1E"/>
    <w:rsid w:val="00F01828"/>
    <w:rsid w:val="00F05B4E"/>
    <w:rsid w:val="00F164FB"/>
    <w:rsid w:val="00F21DC9"/>
    <w:rsid w:val="00F23BA3"/>
    <w:rsid w:val="00F254B8"/>
    <w:rsid w:val="00F410BB"/>
    <w:rsid w:val="00F43718"/>
    <w:rsid w:val="00F51461"/>
    <w:rsid w:val="00F53A22"/>
    <w:rsid w:val="00F55067"/>
    <w:rsid w:val="00F560BB"/>
    <w:rsid w:val="00F81DD6"/>
    <w:rsid w:val="00F95B03"/>
    <w:rsid w:val="00F971C1"/>
    <w:rsid w:val="00FA0C98"/>
    <w:rsid w:val="00FB0CD3"/>
    <w:rsid w:val="00FD6737"/>
    <w:rsid w:val="00FD67A8"/>
    <w:rsid w:val="00FE6EAF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D81DC"/>
  <w15:chartTrackingRefBased/>
  <w15:docId w15:val="{8FA40C26-4215-4938-9621-B30E6E66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87"/>
    <w:rPr>
      <w:kern w:val="0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0703F8"/>
    <w:pPr>
      <w:widowControl w:val="0"/>
      <w:autoSpaceDE w:val="0"/>
      <w:autoSpaceDN w:val="0"/>
      <w:spacing w:after="0" w:line="240" w:lineRule="auto"/>
      <w:ind w:left="568" w:hanging="351"/>
      <w:outlineLvl w:val="0"/>
    </w:pPr>
    <w:rPr>
      <w:rFonts w:ascii="Arial" w:eastAsia="Arial" w:hAnsi="Arial" w:cs="Arial"/>
      <w:b/>
      <w:bCs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069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E15069"/>
  </w:style>
  <w:style w:type="paragraph" w:styleId="Piedepgina">
    <w:name w:val="footer"/>
    <w:basedOn w:val="Normal"/>
    <w:link w:val="PiedepginaCar"/>
    <w:uiPriority w:val="99"/>
    <w:unhideWhenUsed/>
    <w:rsid w:val="00E15069"/>
    <w:pPr>
      <w:tabs>
        <w:tab w:val="center" w:pos="4419"/>
        <w:tab w:val="right" w:pos="8838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069"/>
  </w:style>
  <w:style w:type="character" w:styleId="Hipervnculo">
    <w:name w:val="Hyperlink"/>
    <w:basedOn w:val="Fuentedeprrafopredeter"/>
    <w:uiPriority w:val="99"/>
    <w:unhideWhenUsed/>
    <w:rsid w:val="00FD67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C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678A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0703F8"/>
    <w:rPr>
      <w:rFonts w:ascii="Arial" w:eastAsia="Arial" w:hAnsi="Arial" w:cs="Arial"/>
      <w:b/>
      <w:bCs/>
      <w:kern w:val="0"/>
      <w:sz w:val="21"/>
      <w:szCs w:val="21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pcc.gov.co" TargetMode="External"/><Relationship Id="rId1" Type="http://schemas.openxmlformats.org/officeDocument/2006/relationships/hyperlink" Target="mailto:info@ipcc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navarro</dc:creator>
  <cp:keywords/>
  <dc:description/>
  <cp:lastModifiedBy>Convocatorias IPCC</cp:lastModifiedBy>
  <cp:revision>6</cp:revision>
  <cp:lastPrinted>2024-01-19T01:31:00Z</cp:lastPrinted>
  <dcterms:created xsi:type="dcterms:W3CDTF">2024-02-02T22:31:00Z</dcterms:created>
  <dcterms:modified xsi:type="dcterms:W3CDTF">2024-04-04T20:48:00Z</dcterms:modified>
</cp:coreProperties>
</file>